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CCAF" w14:textId="7E6A8CEE" w:rsidR="00AD0DE0" w:rsidRDefault="00AD0DE0" w:rsidP="00AD0DE0">
      <w:pPr>
        <w:pStyle w:val="Default"/>
        <w:jc w:val="both"/>
        <w:rPr>
          <w:sz w:val="20"/>
          <w:szCs w:val="20"/>
        </w:rPr>
      </w:pPr>
      <w:r>
        <w:rPr>
          <w:b/>
          <w:bCs/>
          <w:sz w:val="20"/>
          <w:szCs w:val="20"/>
        </w:rPr>
        <w:t>S</w:t>
      </w:r>
      <w:r>
        <w:rPr>
          <w:b/>
          <w:bCs/>
          <w:sz w:val="20"/>
          <w:szCs w:val="20"/>
        </w:rPr>
        <w:t>olicitud de traslado de inimputable</w:t>
      </w:r>
    </w:p>
    <w:p w14:paraId="55A13F86" w14:textId="77777777" w:rsidR="00AD0DE0" w:rsidRDefault="00AD0DE0" w:rsidP="00AD0DE0">
      <w:pPr>
        <w:pStyle w:val="Default"/>
        <w:jc w:val="both"/>
        <w:rPr>
          <w:sz w:val="20"/>
          <w:szCs w:val="20"/>
        </w:rPr>
      </w:pPr>
      <w:r>
        <w:rPr>
          <w:sz w:val="20"/>
          <w:szCs w:val="20"/>
        </w:rPr>
        <w:t xml:space="preserve">SEÑOR </w:t>
      </w:r>
    </w:p>
    <w:p w14:paraId="260ECB60" w14:textId="77777777" w:rsidR="00AD0DE0" w:rsidRDefault="00AD0DE0" w:rsidP="00AD0DE0">
      <w:pPr>
        <w:pStyle w:val="Default"/>
        <w:jc w:val="both"/>
        <w:rPr>
          <w:sz w:val="20"/>
          <w:szCs w:val="20"/>
        </w:rPr>
      </w:pPr>
      <w:r>
        <w:rPr>
          <w:sz w:val="20"/>
          <w:szCs w:val="20"/>
        </w:rPr>
        <w:t xml:space="preserve">JUEZ DE EJECUCIÓN DE PENAS Y MEDIDAS DE SEGURIDAD </w:t>
      </w:r>
    </w:p>
    <w:p w14:paraId="209CF798" w14:textId="77777777" w:rsidR="00AD0DE0" w:rsidRDefault="00AD0DE0" w:rsidP="00AD0DE0">
      <w:pPr>
        <w:pStyle w:val="Default"/>
        <w:jc w:val="both"/>
        <w:rPr>
          <w:sz w:val="20"/>
          <w:szCs w:val="20"/>
        </w:rPr>
      </w:pPr>
      <w:r>
        <w:rPr>
          <w:sz w:val="20"/>
          <w:szCs w:val="20"/>
        </w:rPr>
        <w:t xml:space="preserve">E. S. D. </w:t>
      </w:r>
    </w:p>
    <w:p w14:paraId="40D35444" w14:textId="77777777" w:rsidR="00AD0DE0" w:rsidRDefault="00AD0DE0" w:rsidP="00AD0DE0">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condenado, Señor .... ..., por medio del presente escrito muy respetuosamente solicito a su despacho se sirva ordenar a la autoridad competente el traslado del inimputable </w:t>
      </w:r>
    </w:p>
    <w:p w14:paraId="06548A93" w14:textId="77777777" w:rsidR="00AD0DE0" w:rsidRDefault="00AD0DE0" w:rsidP="00AD0DE0">
      <w:pPr>
        <w:pStyle w:val="Default"/>
        <w:jc w:val="both"/>
        <w:rPr>
          <w:sz w:val="20"/>
          <w:szCs w:val="20"/>
        </w:rPr>
      </w:pPr>
      <w:r>
        <w:rPr>
          <w:sz w:val="20"/>
          <w:szCs w:val="20"/>
        </w:rPr>
        <w:t xml:space="preserve">a ...... (establecimiento público o privado adecuado para el cumplimiento de la medida de seguridad). (Nota: 5i se solicita internación en un establecimiento particular, debe prestarse caución). </w:t>
      </w:r>
    </w:p>
    <w:p w14:paraId="7454E305" w14:textId="77777777" w:rsidR="00AD0DE0" w:rsidRDefault="00AD0DE0" w:rsidP="00AD0DE0">
      <w:pPr>
        <w:pStyle w:val="Default"/>
        <w:jc w:val="both"/>
        <w:rPr>
          <w:sz w:val="20"/>
          <w:szCs w:val="20"/>
        </w:rPr>
      </w:pPr>
      <w:r>
        <w:rPr>
          <w:sz w:val="20"/>
          <w:szCs w:val="20"/>
        </w:rPr>
        <w:t xml:space="preserve">Fundo esta petición de acuerdo con lo preceptuado por el artículo 475 del Código de Procedimiento Penal. </w:t>
      </w:r>
    </w:p>
    <w:p w14:paraId="6A3BE46D" w14:textId="77777777" w:rsidR="00AD0DE0" w:rsidRDefault="00AD0DE0" w:rsidP="00AD0DE0">
      <w:pPr>
        <w:pStyle w:val="Default"/>
        <w:jc w:val="both"/>
        <w:rPr>
          <w:sz w:val="20"/>
          <w:szCs w:val="20"/>
        </w:rPr>
      </w:pPr>
    </w:p>
    <w:p w14:paraId="77962ACD" w14:textId="77777777" w:rsidR="00AD0DE0" w:rsidRDefault="00AD0DE0" w:rsidP="00AD0DE0">
      <w:pPr>
        <w:pStyle w:val="Default"/>
        <w:jc w:val="both"/>
        <w:rPr>
          <w:sz w:val="20"/>
          <w:szCs w:val="20"/>
        </w:rPr>
      </w:pPr>
      <w:r>
        <w:rPr>
          <w:sz w:val="20"/>
          <w:szCs w:val="20"/>
        </w:rPr>
        <w:t xml:space="preserve">Del Señor Juez, </w:t>
      </w:r>
    </w:p>
    <w:p w14:paraId="56F50191" w14:textId="77777777" w:rsidR="00AD0DE0" w:rsidRDefault="00AD0DE0" w:rsidP="00AD0DE0">
      <w:pPr>
        <w:pStyle w:val="Default"/>
        <w:jc w:val="both"/>
        <w:rPr>
          <w:sz w:val="20"/>
          <w:szCs w:val="20"/>
        </w:rPr>
      </w:pPr>
      <w:r>
        <w:rPr>
          <w:sz w:val="20"/>
          <w:szCs w:val="20"/>
        </w:rPr>
        <w:t xml:space="preserve">................... </w:t>
      </w:r>
    </w:p>
    <w:p w14:paraId="104A04B3" w14:textId="77777777" w:rsidR="00AD0DE0" w:rsidRDefault="00AD0DE0" w:rsidP="00AD0DE0">
      <w:pPr>
        <w:pStyle w:val="Default"/>
        <w:jc w:val="both"/>
        <w:rPr>
          <w:sz w:val="20"/>
          <w:szCs w:val="20"/>
        </w:rPr>
      </w:pPr>
      <w:r>
        <w:rPr>
          <w:sz w:val="20"/>
          <w:szCs w:val="20"/>
        </w:rPr>
        <w:t xml:space="preserve">C.C. No. ...... de </w:t>
      </w:r>
    </w:p>
    <w:p w14:paraId="4E343AD5" w14:textId="02A30586" w:rsidR="000A2FA2" w:rsidRPr="000152C5" w:rsidRDefault="00AD0DE0" w:rsidP="00AD0DE0">
      <w:pPr>
        <w:pStyle w:val="Default"/>
        <w:jc w:val="both"/>
        <w:rPr>
          <w:color w:val="auto"/>
          <w:sz w:val="20"/>
          <w:szCs w:val="20"/>
        </w:rPr>
      </w:pPr>
      <w:r>
        <w:rPr>
          <w:sz w:val="20"/>
          <w:szCs w:val="20"/>
        </w:rPr>
        <w:t>T.P. No. ......</w:t>
      </w:r>
    </w:p>
    <w:sectPr w:rsidR="000A2FA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BE2C" w14:textId="77777777" w:rsidR="00C97F4E" w:rsidRDefault="00C97F4E" w:rsidP="0033476D">
      <w:pPr>
        <w:spacing w:after="0" w:line="240" w:lineRule="auto"/>
      </w:pPr>
      <w:r>
        <w:separator/>
      </w:r>
    </w:p>
  </w:endnote>
  <w:endnote w:type="continuationSeparator" w:id="0">
    <w:p w14:paraId="350C3C82" w14:textId="77777777" w:rsidR="00C97F4E" w:rsidRDefault="00C97F4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A67" w14:textId="77777777" w:rsidR="00C97F4E" w:rsidRDefault="00C97F4E" w:rsidP="0033476D">
      <w:pPr>
        <w:spacing w:after="0" w:line="240" w:lineRule="auto"/>
      </w:pPr>
      <w:r>
        <w:separator/>
      </w:r>
    </w:p>
  </w:footnote>
  <w:footnote w:type="continuationSeparator" w:id="0">
    <w:p w14:paraId="34D80CB4" w14:textId="77777777" w:rsidR="00C97F4E" w:rsidRDefault="00C97F4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1198"/>
    <w:rsid w:val="0007170D"/>
    <w:rsid w:val="00081AF9"/>
    <w:rsid w:val="00083AA1"/>
    <w:rsid w:val="00084320"/>
    <w:rsid w:val="00085BAE"/>
    <w:rsid w:val="00087B71"/>
    <w:rsid w:val="000904FC"/>
    <w:rsid w:val="00093EBC"/>
    <w:rsid w:val="00094970"/>
    <w:rsid w:val="000A01DB"/>
    <w:rsid w:val="000A2755"/>
    <w:rsid w:val="000A2FA2"/>
    <w:rsid w:val="000B41FC"/>
    <w:rsid w:val="000B4B2A"/>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0E3"/>
    <w:rsid w:val="00156ADA"/>
    <w:rsid w:val="00156CBD"/>
    <w:rsid w:val="00164DA3"/>
    <w:rsid w:val="001670CF"/>
    <w:rsid w:val="00167EA5"/>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43FB1"/>
    <w:rsid w:val="00550B78"/>
    <w:rsid w:val="00553BBD"/>
    <w:rsid w:val="005615F2"/>
    <w:rsid w:val="00561F98"/>
    <w:rsid w:val="0056256C"/>
    <w:rsid w:val="0056355A"/>
    <w:rsid w:val="00565706"/>
    <w:rsid w:val="00593664"/>
    <w:rsid w:val="00596324"/>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61EC"/>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1B69"/>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3C93"/>
    <w:rsid w:val="00AA58EE"/>
    <w:rsid w:val="00AA5CB7"/>
    <w:rsid w:val="00AA6F7A"/>
    <w:rsid w:val="00AA753C"/>
    <w:rsid w:val="00AA7E11"/>
    <w:rsid w:val="00AC0A29"/>
    <w:rsid w:val="00AC585C"/>
    <w:rsid w:val="00AD09E1"/>
    <w:rsid w:val="00AD0DE0"/>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97F4E"/>
    <w:rsid w:val="00CA0B4E"/>
    <w:rsid w:val="00CA0EB2"/>
    <w:rsid w:val="00CB09E5"/>
    <w:rsid w:val="00CB2130"/>
    <w:rsid w:val="00CB2440"/>
    <w:rsid w:val="00CB5579"/>
    <w:rsid w:val="00CB77FB"/>
    <w:rsid w:val="00CC323A"/>
    <w:rsid w:val="00CD21A3"/>
    <w:rsid w:val="00CD52B5"/>
    <w:rsid w:val="00CE782E"/>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206"/>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124</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653</cp:revision>
  <dcterms:created xsi:type="dcterms:W3CDTF">2013-08-10T14:17:00Z</dcterms:created>
  <dcterms:modified xsi:type="dcterms:W3CDTF">2024-10-01T00:28:00Z</dcterms:modified>
</cp:coreProperties>
</file>