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4578" w14:textId="76F51F52" w:rsidR="005A12F7" w:rsidRPr="005A12F7" w:rsidRDefault="005A12F7" w:rsidP="005A12F7">
      <w:pPr>
        <w:pStyle w:val="Default"/>
        <w:jc w:val="both"/>
        <w:rPr>
          <w:sz w:val="20"/>
          <w:szCs w:val="20"/>
        </w:rPr>
      </w:pPr>
      <w:r>
        <w:rPr>
          <w:b/>
          <w:bCs/>
          <w:sz w:val="20"/>
          <w:szCs w:val="20"/>
        </w:rPr>
        <w:t>S</w:t>
      </w:r>
      <w:r w:rsidRPr="005A12F7">
        <w:rPr>
          <w:b/>
          <w:bCs/>
          <w:sz w:val="20"/>
          <w:szCs w:val="20"/>
        </w:rPr>
        <w:t>olicitud de redención de pena por trabajo o estudio o enseñanza</w:t>
      </w:r>
    </w:p>
    <w:p w14:paraId="161D1617" w14:textId="77777777" w:rsidR="005A12F7" w:rsidRPr="005A12F7" w:rsidRDefault="005A12F7" w:rsidP="005A12F7">
      <w:pPr>
        <w:pStyle w:val="Default"/>
        <w:jc w:val="both"/>
        <w:rPr>
          <w:sz w:val="20"/>
          <w:szCs w:val="20"/>
        </w:rPr>
      </w:pPr>
      <w:r w:rsidRPr="005A12F7">
        <w:rPr>
          <w:sz w:val="20"/>
          <w:szCs w:val="20"/>
        </w:rPr>
        <w:t xml:space="preserve">SEÑOR </w:t>
      </w:r>
    </w:p>
    <w:p w14:paraId="37313072" w14:textId="77777777" w:rsidR="005A12F7" w:rsidRDefault="005A12F7" w:rsidP="005A12F7">
      <w:pPr>
        <w:pStyle w:val="Default"/>
        <w:jc w:val="both"/>
        <w:rPr>
          <w:color w:val="auto"/>
        </w:rPr>
      </w:pPr>
      <w:r w:rsidRPr="005A12F7">
        <w:rPr>
          <w:sz w:val="20"/>
          <w:szCs w:val="20"/>
        </w:rPr>
        <w:t xml:space="preserve">JUEZ DE EJECUCIÓN DE PENAS Y MEDIODAS DE SEGURIDAD </w:t>
      </w:r>
    </w:p>
    <w:p w14:paraId="1A1F1E9F" w14:textId="21BEFE5E" w:rsidR="005A12F7" w:rsidRPr="005A12F7" w:rsidRDefault="005A12F7" w:rsidP="005A12F7">
      <w:pPr>
        <w:pStyle w:val="Default"/>
        <w:jc w:val="both"/>
        <w:rPr>
          <w:color w:val="auto"/>
          <w:sz w:val="20"/>
          <w:szCs w:val="20"/>
        </w:rPr>
      </w:pPr>
      <w:r w:rsidRPr="005A12F7">
        <w:rPr>
          <w:color w:val="auto"/>
          <w:sz w:val="20"/>
          <w:szCs w:val="20"/>
        </w:rPr>
        <w:t xml:space="preserve">E. S. D. </w:t>
      </w:r>
    </w:p>
    <w:p w14:paraId="36E67734" w14:textId="77777777" w:rsidR="005A12F7" w:rsidRPr="005A12F7" w:rsidRDefault="005A12F7" w:rsidP="005A12F7">
      <w:pPr>
        <w:pStyle w:val="Default"/>
        <w:jc w:val="both"/>
        <w:rPr>
          <w:color w:val="auto"/>
          <w:sz w:val="20"/>
          <w:szCs w:val="20"/>
        </w:rPr>
      </w:pPr>
      <w:r w:rsidRPr="005A12F7">
        <w:rPr>
          <w:color w:val="auto"/>
          <w:sz w:val="20"/>
          <w:szCs w:val="20"/>
        </w:rPr>
        <w:t xml:space="preserve">Referencia: ... </w:t>
      </w:r>
    </w:p>
    <w:p w14:paraId="233CA2BA" w14:textId="77777777" w:rsidR="005A12F7" w:rsidRDefault="005A12F7" w:rsidP="005A12F7">
      <w:pPr>
        <w:pStyle w:val="Default"/>
        <w:jc w:val="both"/>
        <w:rPr>
          <w:color w:val="auto"/>
          <w:sz w:val="20"/>
          <w:szCs w:val="20"/>
        </w:rPr>
      </w:pPr>
    </w:p>
    <w:p w14:paraId="4277DDA2" w14:textId="2CF34267" w:rsidR="005A12F7" w:rsidRPr="005A12F7" w:rsidRDefault="005A12F7" w:rsidP="005A12F7">
      <w:pPr>
        <w:pStyle w:val="Default"/>
        <w:jc w:val="both"/>
        <w:rPr>
          <w:color w:val="auto"/>
          <w:sz w:val="20"/>
          <w:szCs w:val="20"/>
        </w:rPr>
      </w:pPr>
      <w:r>
        <w:rPr>
          <w:color w:val="auto"/>
          <w:sz w:val="20"/>
          <w:szCs w:val="20"/>
        </w:rPr>
        <w:t>……</w:t>
      </w:r>
      <w:r w:rsidRPr="005A12F7">
        <w:rPr>
          <w:color w:val="auto"/>
          <w:sz w:val="20"/>
          <w:szCs w:val="20"/>
        </w:rPr>
        <w:t xml:space="preserve">... mayor y vecino de esta ciudad, abogado en ejercicio, identificado como aparece al pie de mi correspondiente firma, obrando en mi calidad de defensor del condenado, Señor .... .., por medio del presente escrito muy respetuosamente solicito a su despacho se sirva decretar, en favor de mi patrocinado, la rebaja de pena por trabajo (o estudio o enseñanza) e efecto de descontarla de la pena impuesta en la sentencia condenatoria dictada en el proceso de la referencia. </w:t>
      </w:r>
    </w:p>
    <w:p w14:paraId="3099E02A" w14:textId="77777777" w:rsidR="005A12F7" w:rsidRDefault="005A12F7" w:rsidP="005A12F7">
      <w:pPr>
        <w:pStyle w:val="Default"/>
        <w:jc w:val="both"/>
        <w:rPr>
          <w:color w:val="auto"/>
          <w:sz w:val="20"/>
          <w:szCs w:val="20"/>
        </w:rPr>
      </w:pPr>
    </w:p>
    <w:p w14:paraId="0B7E5E3B" w14:textId="34BF7936" w:rsidR="005A12F7" w:rsidRPr="005A12F7" w:rsidRDefault="005A12F7" w:rsidP="005A12F7">
      <w:pPr>
        <w:pStyle w:val="Default"/>
        <w:jc w:val="both"/>
        <w:rPr>
          <w:color w:val="auto"/>
          <w:sz w:val="20"/>
          <w:szCs w:val="20"/>
        </w:rPr>
      </w:pPr>
      <w:r w:rsidRPr="005A12F7">
        <w:rPr>
          <w:color w:val="auto"/>
          <w:sz w:val="20"/>
          <w:szCs w:val="20"/>
        </w:rPr>
        <w:t xml:space="preserve">Para ello me permito anexar: 1o) Certificación del consejo de disciplina (o del director del establecimiento según el caso), sobre la buena conducta de mi representado. 2o) Certificados de los directores de los establecimientos donde ha estado recluido mi poderdante, acerca del tiempo que ha estado trabajando (estudiando 0 enseñando). Fundo esta petición de acuerdo con lo preceptuado por el artículo 494 del Código de Procedimiento Penal. </w:t>
      </w:r>
    </w:p>
    <w:p w14:paraId="28FF20EC" w14:textId="77777777" w:rsidR="005A12F7" w:rsidRDefault="005A12F7" w:rsidP="005A12F7">
      <w:pPr>
        <w:pStyle w:val="Default"/>
        <w:jc w:val="both"/>
        <w:rPr>
          <w:color w:val="auto"/>
          <w:sz w:val="20"/>
          <w:szCs w:val="20"/>
        </w:rPr>
      </w:pPr>
    </w:p>
    <w:p w14:paraId="09F1B0C3" w14:textId="1A39730B" w:rsidR="005A12F7" w:rsidRPr="005A12F7" w:rsidRDefault="005A12F7" w:rsidP="005A12F7">
      <w:pPr>
        <w:pStyle w:val="Default"/>
        <w:jc w:val="both"/>
        <w:rPr>
          <w:color w:val="auto"/>
          <w:sz w:val="20"/>
          <w:szCs w:val="20"/>
        </w:rPr>
      </w:pPr>
      <w:r w:rsidRPr="005A12F7">
        <w:rPr>
          <w:color w:val="auto"/>
          <w:sz w:val="20"/>
          <w:szCs w:val="20"/>
        </w:rPr>
        <w:t xml:space="preserve">Del Señor Juez, </w:t>
      </w:r>
    </w:p>
    <w:p w14:paraId="1816EC94" w14:textId="77777777" w:rsidR="005A12F7" w:rsidRPr="005A12F7" w:rsidRDefault="005A12F7" w:rsidP="005A12F7">
      <w:pPr>
        <w:pStyle w:val="Default"/>
        <w:jc w:val="both"/>
        <w:rPr>
          <w:color w:val="auto"/>
          <w:sz w:val="20"/>
          <w:szCs w:val="20"/>
        </w:rPr>
      </w:pPr>
      <w:r w:rsidRPr="005A12F7">
        <w:rPr>
          <w:color w:val="auto"/>
          <w:sz w:val="20"/>
          <w:szCs w:val="20"/>
        </w:rPr>
        <w:t xml:space="preserve">..................... </w:t>
      </w:r>
    </w:p>
    <w:p w14:paraId="427EA509" w14:textId="77777777" w:rsidR="005A12F7" w:rsidRPr="005A12F7" w:rsidRDefault="005A12F7" w:rsidP="005A12F7">
      <w:pPr>
        <w:pStyle w:val="Default"/>
        <w:jc w:val="both"/>
        <w:rPr>
          <w:color w:val="auto"/>
          <w:sz w:val="20"/>
          <w:szCs w:val="20"/>
        </w:rPr>
      </w:pPr>
      <w:r w:rsidRPr="005A12F7">
        <w:rPr>
          <w:color w:val="auto"/>
          <w:sz w:val="20"/>
          <w:szCs w:val="20"/>
        </w:rPr>
        <w:t xml:space="preserve">C.C. No. ...... de ...... </w:t>
      </w:r>
    </w:p>
    <w:p w14:paraId="4C1E0EF2" w14:textId="0F8E17C0" w:rsidR="00FE0DA1" w:rsidRPr="005A12F7" w:rsidRDefault="005A12F7" w:rsidP="005A12F7">
      <w:pPr>
        <w:pStyle w:val="Default"/>
        <w:jc w:val="both"/>
        <w:rPr>
          <w:color w:val="auto"/>
          <w:sz w:val="20"/>
          <w:szCs w:val="20"/>
        </w:rPr>
      </w:pPr>
      <w:r w:rsidRPr="005A12F7">
        <w:rPr>
          <w:color w:val="auto"/>
          <w:sz w:val="20"/>
          <w:szCs w:val="20"/>
        </w:rPr>
        <w:t>T.P. No. ......</w:t>
      </w:r>
    </w:p>
    <w:sectPr w:rsidR="00FE0DA1" w:rsidRPr="005A12F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F190" w14:textId="77777777" w:rsidR="0007006E" w:rsidRDefault="0007006E" w:rsidP="0033476D">
      <w:pPr>
        <w:spacing w:after="0" w:line="240" w:lineRule="auto"/>
      </w:pPr>
      <w:r>
        <w:separator/>
      </w:r>
    </w:p>
  </w:endnote>
  <w:endnote w:type="continuationSeparator" w:id="0">
    <w:p w14:paraId="5AA24384" w14:textId="77777777" w:rsidR="0007006E" w:rsidRDefault="0007006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A9FB" w14:textId="77777777" w:rsidR="0007006E" w:rsidRDefault="0007006E" w:rsidP="0033476D">
      <w:pPr>
        <w:spacing w:after="0" w:line="240" w:lineRule="auto"/>
      </w:pPr>
      <w:r>
        <w:separator/>
      </w:r>
    </w:p>
  </w:footnote>
  <w:footnote w:type="continuationSeparator" w:id="0">
    <w:p w14:paraId="5C24235C" w14:textId="77777777" w:rsidR="0007006E" w:rsidRDefault="0007006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181D"/>
    <w:rsid w:val="000152C5"/>
    <w:rsid w:val="000222CD"/>
    <w:rsid w:val="0003196A"/>
    <w:rsid w:val="000404C9"/>
    <w:rsid w:val="00046F13"/>
    <w:rsid w:val="00050A24"/>
    <w:rsid w:val="00051B8D"/>
    <w:rsid w:val="000539D5"/>
    <w:rsid w:val="0005423C"/>
    <w:rsid w:val="0006192A"/>
    <w:rsid w:val="00061D96"/>
    <w:rsid w:val="0006768E"/>
    <w:rsid w:val="00067F5D"/>
    <w:rsid w:val="0007006E"/>
    <w:rsid w:val="00071198"/>
    <w:rsid w:val="0007170D"/>
    <w:rsid w:val="00081AF9"/>
    <w:rsid w:val="00083AA1"/>
    <w:rsid w:val="00084320"/>
    <w:rsid w:val="00085BAE"/>
    <w:rsid w:val="00087B71"/>
    <w:rsid w:val="000904FC"/>
    <w:rsid w:val="00093EBC"/>
    <w:rsid w:val="00094970"/>
    <w:rsid w:val="000A01DB"/>
    <w:rsid w:val="000A2755"/>
    <w:rsid w:val="000A2FA2"/>
    <w:rsid w:val="000B41FC"/>
    <w:rsid w:val="000B4B2A"/>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0E3"/>
    <w:rsid w:val="00156ADA"/>
    <w:rsid w:val="00156CBD"/>
    <w:rsid w:val="00164DA3"/>
    <w:rsid w:val="001670CF"/>
    <w:rsid w:val="00167EA5"/>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3FE5"/>
    <w:rsid w:val="002A5CE2"/>
    <w:rsid w:val="002B0E27"/>
    <w:rsid w:val="002B26D9"/>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1C81"/>
    <w:rsid w:val="00384BA9"/>
    <w:rsid w:val="003933D8"/>
    <w:rsid w:val="0039695C"/>
    <w:rsid w:val="003C4265"/>
    <w:rsid w:val="003C507F"/>
    <w:rsid w:val="003D30F6"/>
    <w:rsid w:val="003D5361"/>
    <w:rsid w:val="003D6105"/>
    <w:rsid w:val="003E3CD0"/>
    <w:rsid w:val="003F570A"/>
    <w:rsid w:val="00402099"/>
    <w:rsid w:val="00402197"/>
    <w:rsid w:val="004102B4"/>
    <w:rsid w:val="00411D20"/>
    <w:rsid w:val="0041367D"/>
    <w:rsid w:val="00425A04"/>
    <w:rsid w:val="00426F30"/>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D4805"/>
    <w:rsid w:val="004E3860"/>
    <w:rsid w:val="004F274B"/>
    <w:rsid w:val="004F3D1C"/>
    <w:rsid w:val="005022BD"/>
    <w:rsid w:val="00514DB9"/>
    <w:rsid w:val="005155FE"/>
    <w:rsid w:val="00523238"/>
    <w:rsid w:val="00527F39"/>
    <w:rsid w:val="005364C8"/>
    <w:rsid w:val="00543FB1"/>
    <w:rsid w:val="00550B78"/>
    <w:rsid w:val="00553BBD"/>
    <w:rsid w:val="005615F2"/>
    <w:rsid w:val="00561F98"/>
    <w:rsid w:val="0056256C"/>
    <w:rsid w:val="0056355A"/>
    <w:rsid w:val="00565706"/>
    <w:rsid w:val="00593664"/>
    <w:rsid w:val="00596324"/>
    <w:rsid w:val="005A12F7"/>
    <w:rsid w:val="005B1C20"/>
    <w:rsid w:val="005B69BB"/>
    <w:rsid w:val="005C1CF1"/>
    <w:rsid w:val="005C2672"/>
    <w:rsid w:val="005C7994"/>
    <w:rsid w:val="005D2787"/>
    <w:rsid w:val="005D38FA"/>
    <w:rsid w:val="005D39AD"/>
    <w:rsid w:val="005E1F23"/>
    <w:rsid w:val="005E7927"/>
    <w:rsid w:val="005F28A7"/>
    <w:rsid w:val="005F3F9D"/>
    <w:rsid w:val="005F48AB"/>
    <w:rsid w:val="005F58DF"/>
    <w:rsid w:val="005F5B68"/>
    <w:rsid w:val="0061080B"/>
    <w:rsid w:val="00610EDB"/>
    <w:rsid w:val="00623375"/>
    <w:rsid w:val="00627391"/>
    <w:rsid w:val="00635308"/>
    <w:rsid w:val="00641B53"/>
    <w:rsid w:val="00643D09"/>
    <w:rsid w:val="006561EC"/>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22A3"/>
    <w:rsid w:val="006F5791"/>
    <w:rsid w:val="006F6E3D"/>
    <w:rsid w:val="006F73F5"/>
    <w:rsid w:val="006F7D3A"/>
    <w:rsid w:val="007052C6"/>
    <w:rsid w:val="007060CC"/>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6014F"/>
    <w:rsid w:val="00770F7D"/>
    <w:rsid w:val="00771B3A"/>
    <w:rsid w:val="00772B1F"/>
    <w:rsid w:val="00772C9D"/>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DFD"/>
    <w:rsid w:val="00806E99"/>
    <w:rsid w:val="0081015F"/>
    <w:rsid w:val="0081018B"/>
    <w:rsid w:val="00812EA3"/>
    <w:rsid w:val="008135EF"/>
    <w:rsid w:val="00816AB6"/>
    <w:rsid w:val="00820FB5"/>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85CF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1B69"/>
    <w:rsid w:val="00A12A22"/>
    <w:rsid w:val="00A14CAD"/>
    <w:rsid w:val="00A335CD"/>
    <w:rsid w:val="00A37C0B"/>
    <w:rsid w:val="00A402C6"/>
    <w:rsid w:val="00A40F53"/>
    <w:rsid w:val="00A42811"/>
    <w:rsid w:val="00A42F69"/>
    <w:rsid w:val="00A45E15"/>
    <w:rsid w:val="00A52457"/>
    <w:rsid w:val="00A67BE1"/>
    <w:rsid w:val="00A67F86"/>
    <w:rsid w:val="00A70807"/>
    <w:rsid w:val="00A773CC"/>
    <w:rsid w:val="00A9043A"/>
    <w:rsid w:val="00A97518"/>
    <w:rsid w:val="00AA2DB8"/>
    <w:rsid w:val="00AA3C93"/>
    <w:rsid w:val="00AA58EE"/>
    <w:rsid w:val="00AA5CB7"/>
    <w:rsid w:val="00AA6F7A"/>
    <w:rsid w:val="00AA753C"/>
    <w:rsid w:val="00AA7E11"/>
    <w:rsid w:val="00AC0A29"/>
    <w:rsid w:val="00AC585C"/>
    <w:rsid w:val="00AD09E1"/>
    <w:rsid w:val="00AD0DE0"/>
    <w:rsid w:val="00AD7FE8"/>
    <w:rsid w:val="00AE0727"/>
    <w:rsid w:val="00AE7796"/>
    <w:rsid w:val="00AF3613"/>
    <w:rsid w:val="00AF692A"/>
    <w:rsid w:val="00B031CF"/>
    <w:rsid w:val="00B11A27"/>
    <w:rsid w:val="00B15939"/>
    <w:rsid w:val="00B17EB6"/>
    <w:rsid w:val="00B23D48"/>
    <w:rsid w:val="00B307AC"/>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3155"/>
    <w:rsid w:val="00C04E74"/>
    <w:rsid w:val="00C161B2"/>
    <w:rsid w:val="00C16DEF"/>
    <w:rsid w:val="00C241D7"/>
    <w:rsid w:val="00C31E1B"/>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97F4E"/>
    <w:rsid w:val="00CA0B4E"/>
    <w:rsid w:val="00CA0EB2"/>
    <w:rsid w:val="00CB09E5"/>
    <w:rsid w:val="00CB2130"/>
    <w:rsid w:val="00CB2440"/>
    <w:rsid w:val="00CB5579"/>
    <w:rsid w:val="00CB77FB"/>
    <w:rsid w:val="00CC323A"/>
    <w:rsid w:val="00CD21A3"/>
    <w:rsid w:val="00CD52B5"/>
    <w:rsid w:val="00CE782E"/>
    <w:rsid w:val="00CE7871"/>
    <w:rsid w:val="00CF458C"/>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A56"/>
    <w:rsid w:val="00D90E8F"/>
    <w:rsid w:val="00D91407"/>
    <w:rsid w:val="00D93A93"/>
    <w:rsid w:val="00D963EC"/>
    <w:rsid w:val="00DA4483"/>
    <w:rsid w:val="00DA5493"/>
    <w:rsid w:val="00DA65A5"/>
    <w:rsid w:val="00DA71DA"/>
    <w:rsid w:val="00DB00DE"/>
    <w:rsid w:val="00DB07C6"/>
    <w:rsid w:val="00DB12E4"/>
    <w:rsid w:val="00DB301F"/>
    <w:rsid w:val="00DB3BAC"/>
    <w:rsid w:val="00DC2056"/>
    <w:rsid w:val="00DC280E"/>
    <w:rsid w:val="00DC78A0"/>
    <w:rsid w:val="00DD1E32"/>
    <w:rsid w:val="00DD3293"/>
    <w:rsid w:val="00DD6288"/>
    <w:rsid w:val="00DD7B3C"/>
    <w:rsid w:val="00DE3CDE"/>
    <w:rsid w:val="00DF0CF9"/>
    <w:rsid w:val="00DF3206"/>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3237"/>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C2E88"/>
    <w:rsid w:val="00FD64A6"/>
    <w:rsid w:val="00FD7CB0"/>
    <w:rsid w:val="00FE01D1"/>
    <w:rsid w:val="00FE0DA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Pages>
  <Words>177</Words>
  <Characters>977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658</cp:revision>
  <dcterms:created xsi:type="dcterms:W3CDTF">2013-08-10T14:17:00Z</dcterms:created>
  <dcterms:modified xsi:type="dcterms:W3CDTF">2024-10-01T00:32:00Z</dcterms:modified>
</cp:coreProperties>
</file>